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D939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bookmarkStart w:id="0" w:name="tues6"/>
      <w:r w:rsidRPr="0049500A">
        <w:rPr>
          <w:rFonts w:ascii="Arial" w:hAnsi="Arial" w:cs="Arial"/>
          <w:sz w:val="24"/>
          <w:szCs w:val="24"/>
          <w:u w:val="single"/>
        </w:rPr>
        <w:t>No. 6</w:t>
      </w:r>
      <w:bookmarkEnd w:id="0"/>
    </w:p>
    <w:p w14:paraId="74000398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3F96DEA5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O. 98, r. 13</w:t>
      </w:r>
    </w:p>
    <w:p w14:paraId="19E846AC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7EEBE915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NOTICE OF ISSUE OF WARRANT (PROVISIONAL ARREST)</w:t>
      </w:r>
    </w:p>
    <w:p w14:paraId="3B59B81A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Section 27 (5) of the Extradition Act, 1965 *</w:t>
      </w:r>
    </w:p>
    <w:p w14:paraId="7BF87F74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073E8652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THE HIGH COURT</w:t>
      </w:r>
    </w:p>
    <w:p w14:paraId="04B3B0F7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7C98978B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TO THE MINISTER FOR JUSTICE, EQUALITY AND LAW REFORM </w:t>
      </w:r>
    </w:p>
    <w:p w14:paraId="04FAA8F5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1F30836A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 xml:space="preserve"> I wish to inform you that a warrant of arrest (provisional arrest) under section 27 of the above-mentioned Act (as substituted by section 8 of the Extradition (Amendment) Act, 1994) has on this day been issued by me for ........... [also known </w:t>
      </w:r>
      <w:proofErr w:type="gramStart"/>
      <w:r w:rsidRPr="0049500A">
        <w:rPr>
          <w:rFonts w:ascii="Arial" w:hAnsi="Arial" w:cs="Arial"/>
          <w:sz w:val="24"/>
          <w:szCs w:val="24"/>
        </w:rPr>
        <w:t>as]*</w:t>
      </w:r>
      <w:proofErr w:type="gramEnd"/>
      <w:r w:rsidRPr="0049500A">
        <w:rPr>
          <w:rFonts w:ascii="Arial" w:hAnsi="Arial" w:cs="Arial"/>
          <w:sz w:val="24"/>
          <w:szCs w:val="24"/>
        </w:rPr>
        <w:t>* .......... of ............ </w:t>
      </w:r>
    </w:p>
    <w:p w14:paraId="232E4D21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4251B9BD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A copy of the warrant is attached hereto. </w:t>
      </w:r>
    </w:p>
    <w:p w14:paraId="544F5DD4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03CF6383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 xml:space="preserve"> Dated this </w:t>
      </w:r>
      <w:proofErr w:type="gramStart"/>
      <w:r w:rsidRPr="0049500A">
        <w:rPr>
          <w:rFonts w:ascii="Arial" w:hAnsi="Arial" w:cs="Arial"/>
          <w:sz w:val="24"/>
          <w:szCs w:val="24"/>
        </w:rPr>
        <w:t>.....</w:t>
      </w:r>
      <w:proofErr w:type="gramEnd"/>
      <w:r w:rsidRPr="0049500A">
        <w:rPr>
          <w:rFonts w:ascii="Arial" w:hAnsi="Arial" w:cs="Arial"/>
          <w:sz w:val="24"/>
          <w:szCs w:val="24"/>
        </w:rPr>
        <w:t xml:space="preserve"> day of ....... 2 .... </w:t>
      </w:r>
    </w:p>
    <w:p w14:paraId="462955BB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3ACAC92A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Signed ...................... </w:t>
      </w:r>
    </w:p>
    <w:p w14:paraId="10942F1F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1FE06A17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 xml:space="preserve">Judge Of </w:t>
      </w:r>
      <w:proofErr w:type="gramStart"/>
      <w:r w:rsidRPr="0049500A">
        <w:rPr>
          <w:rFonts w:ascii="Arial" w:hAnsi="Arial" w:cs="Arial"/>
          <w:sz w:val="24"/>
          <w:szCs w:val="24"/>
        </w:rPr>
        <w:t>The</w:t>
      </w:r>
      <w:proofErr w:type="gramEnd"/>
      <w:r w:rsidRPr="0049500A">
        <w:rPr>
          <w:rFonts w:ascii="Arial" w:hAnsi="Arial" w:cs="Arial"/>
          <w:sz w:val="24"/>
          <w:szCs w:val="24"/>
        </w:rPr>
        <w:t xml:space="preserve"> High Court</w:t>
      </w:r>
    </w:p>
    <w:p w14:paraId="7F52C62C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258993AD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To the Minister for Justice, Equality and Law Reform</w:t>
      </w:r>
    </w:p>
    <w:p w14:paraId="29F319E8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6E35ACC0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Department of Justice, Equality and Law Reform</w:t>
      </w:r>
    </w:p>
    <w:p w14:paraId="1C3128EE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24FBEA96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[Address]</w:t>
      </w:r>
    </w:p>
    <w:p w14:paraId="6F6331D7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4B7BEB88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* References in this form to the Extradition Act 1965 are to that Act as amended.</w:t>
      </w:r>
    </w:p>
    <w:p w14:paraId="6C07A5EF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lastRenderedPageBreak/>
        <w:t>** Delete if not applicable</w:t>
      </w:r>
    </w:p>
    <w:p w14:paraId="7C75A061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 </w:t>
      </w:r>
    </w:p>
    <w:p w14:paraId="4796B26F" w14:textId="77777777" w:rsidR="0049500A" w:rsidRPr="0049500A" w:rsidRDefault="0049500A" w:rsidP="0049500A">
      <w:pPr>
        <w:rPr>
          <w:rFonts w:ascii="Arial" w:hAnsi="Arial" w:cs="Arial"/>
          <w:sz w:val="24"/>
          <w:szCs w:val="24"/>
        </w:rPr>
      </w:pPr>
      <w:r w:rsidRPr="0049500A">
        <w:rPr>
          <w:rFonts w:ascii="Arial" w:hAnsi="Arial" w:cs="Arial"/>
          <w:sz w:val="24"/>
          <w:szCs w:val="24"/>
        </w:rPr>
        <w:t>_______</w:t>
      </w:r>
    </w:p>
    <w:p w14:paraId="5BB499D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0A"/>
    <w:rsid w:val="00003D64"/>
    <w:rsid w:val="001F1D35"/>
    <w:rsid w:val="00221481"/>
    <w:rsid w:val="003625E7"/>
    <w:rsid w:val="00492DF5"/>
    <w:rsid w:val="0049500A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5D9"/>
  <w15:chartTrackingRefBased/>
  <w15:docId w15:val="{A9C3E0B2-2C94-4BB9-B8DD-10D95D29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9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00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00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00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00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00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00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00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00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00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00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00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2026-01-20T14:35:00Z</dcterms:created>
  <dcterms:modified xsi:type="dcterms:W3CDTF">2026-01-20T14:35:00Z</dcterms:modified>
</cp:coreProperties>
</file>